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AA33" w14:textId="77777777" w:rsidR="00814B03" w:rsidRDefault="00814B03">
      <w:pPr>
        <w:rPr>
          <w:rFonts w:ascii="Calibri Light" w:hAnsi="Calibri Light" w:cs="Calibri Light"/>
          <w:sz w:val="22"/>
          <w:szCs w:val="22"/>
        </w:rPr>
      </w:pPr>
    </w:p>
    <w:p w14:paraId="4D5E320E" w14:textId="77777777" w:rsidR="00814B03" w:rsidRDefault="00814B03">
      <w:pPr>
        <w:rPr>
          <w:rFonts w:ascii="Calibri Light" w:hAnsi="Calibri Light" w:cs="Calibri Light"/>
          <w:sz w:val="22"/>
          <w:szCs w:val="22"/>
        </w:rPr>
      </w:pPr>
    </w:p>
    <w:p w14:paraId="3D64190C" w14:textId="77777777" w:rsidR="00814B03" w:rsidRDefault="00814B03">
      <w:pPr>
        <w:rPr>
          <w:rFonts w:ascii="Calibri Light" w:hAnsi="Calibri Light" w:cs="Calibri Light"/>
          <w:sz w:val="22"/>
          <w:szCs w:val="22"/>
        </w:rPr>
      </w:pPr>
    </w:p>
    <w:p w14:paraId="26C55968" w14:textId="31B30F70" w:rsidR="00DE25BB" w:rsidRPr="00A00311" w:rsidRDefault="00AC2F4B">
      <w:pPr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Lauksaimnieka</w:t>
      </w:r>
      <w:r w:rsidR="00A00311">
        <w:rPr>
          <w:rFonts w:ascii="Calibri Light" w:hAnsi="Calibri Light" w:cs="Calibri Light"/>
          <w:sz w:val="22"/>
          <w:szCs w:val="22"/>
        </w:rPr>
        <w:t xml:space="preserve"> </w:t>
      </w:r>
      <w:r w:rsidR="00976B2B">
        <w:rPr>
          <w:rFonts w:ascii="Calibri Light" w:hAnsi="Calibri Light" w:cs="Calibri Light"/>
          <w:sz w:val="22"/>
          <w:szCs w:val="22"/>
        </w:rPr>
        <w:t xml:space="preserve">   </w:t>
      </w:r>
      <w:r w:rsidR="00A00311">
        <w:rPr>
          <w:rFonts w:ascii="Calibri Light" w:hAnsi="Calibri Light" w:cs="Calibri Light"/>
          <w:sz w:val="22"/>
          <w:szCs w:val="22"/>
        </w:rPr>
        <w:t xml:space="preserve"> </w:t>
      </w:r>
      <w:r w:rsidR="00DE25BB" w:rsidRPr="00A00311">
        <w:rPr>
          <w:rFonts w:ascii="Calibri Light" w:hAnsi="Calibri Light" w:cs="Calibri Light"/>
          <w:sz w:val="22"/>
          <w:szCs w:val="22"/>
        </w:rPr>
        <w:t>___________</w:t>
      </w:r>
      <w:r w:rsidR="004F076E" w:rsidRPr="00A00311">
        <w:rPr>
          <w:rFonts w:ascii="Calibri Light" w:hAnsi="Calibri Light" w:cs="Calibri Light"/>
          <w:sz w:val="22"/>
          <w:szCs w:val="22"/>
        </w:rPr>
        <w:t>_______________</w:t>
      </w:r>
      <w:r w:rsidR="00786873" w:rsidRPr="00A00311">
        <w:rPr>
          <w:rFonts w:ascii="Calibri Light" w:hAnsi="Calibri Light" w:cs="Calibri Light"/>
          <w:sz w:val="22"/>
          <w:szCs w:val="22"/>
        </w:rPr>
        <w:t>____</w:t>
      </w:r>
      <w:r w:rsidR="00A00311">
        <w:rPr>
          <w:rFonts w:ascii="Calibri Light" w:hAnsi="Calibri Light" w:cs="Calibri Light"/>
          <w:sz w:val="22"/>
          <w:szCs w:val="22"/>
        </w:rPr>
        <w:t>________________________</w:t>
      </w:r>
      <w:r w:rsidR="00786873" w:rsidRPr="00A00311">
        <w:rPr>
          <w:rFonts w:ascii="Calibri Light" w:hAnsi="Calibri Light" w:cs="Calibri Light"/>
          <w:sz w:val="22"/>
          <w:szCs w:val="22"/>
        </w:rPr>
        <w:t>___</w:t>
      </w:r>
    </w:p>
    <w:p w14:paraId="7C03C2D2" w14:textId="1FE3453A" w:rsidR="00DE25BB" w:rsidRDefault="00976B2B" w:rsidP="00A00311">
      <w:pPr>
        <w:ind w:left="720" w:firstLine="1690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="00A00311"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>nosaukums</w:t>
      </w:r>
      <w:r w:rsidR="00954938" w:rsidRPr="00A00311">
        <w:rPr>
          <w:rFonts w:ascii="Calibri Light" w:hAnsi="Calibri Light" w:cs="Calibri Light"/>
          <w:i/>
          <w:iCs/>
          <w:sz w:val="18"/>
          <w:szCs w:val="18"/>
        </w:rPr>
        <w:t xml:space="preserve"> (</w:t>
      </w:r>
      <w:r w:rsidR="00DE25BB" w:rsidRPr="00A00311">
        <w:rPr>
          <w:rFonts w:ascii="Calibri Light" w:hAnsi="Calibri Light" w:cs="Calibri Light"/>
          <w:i/>
          <w:iCs/>
          <w:sz w:val="18"/>
          <w:szCs w:val="18"/>
        </w:rPr>
        <w:t>fiziskai personai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 xml:space="preserve"> – vārds, uzvārds</w:t>
      </w:r>
      <w:r w:rsidR="00954938" w:rsidRPr="00A00311">
        <w:rPr>
          <w:rFonts w:ascii="Calibri Light" w:hAnsi="Calibri Light" w:cs="Calibri Light"/>
          <w:i/>
          <w:iCs/>
          <w:sz w:val="18"/>
          <w:szCs w:val="18"/>
        </w:rPr>
        <w:t>)</w:t>
      </w:r>
      <w:r w:rsidR="00A00311"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44472B55" w14:textId="77777777" w:rsidR="00A00311" w:rsidRPr="00A00311" w:rsidRDefault="00A00311" w:rsidP="00A00311">
      <w:pPr>
        <w:ind w:left="720" w:firstLine="1690"/>
        <w:rPr>
          <w:rFonts w:ascii="Calibri Light" w:hAnsi="Calibri Light" w:cs="Calibri Light"/>
          <w:i/>
          <w:iCs/>
          <w:sz w:val="18"/>
          <w:szCs w:val="18"/>
        </w:rPr>
      </w:pPr>
    </w:p>
    <w:p w14:paraId="73FA637C" w14:textId="795641DB" w:rsidR="00AC2F4B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</w:t>
      </w:r>
      <w:r w:rsidRPr="00A00311">
        <w:rPr>
          <w:rFonts w:ascii="Calibri Light" w:hAnsi="Calibri Light" w:cs="Calibri Light"/>
          <w:sz w:val="22"/>
          <w:szCs w:val="22"/>
        </w:rPr>
        <w:t>___</w:t>
      </w:r>
      <w:r w:rsidR="00786873" w:rsidRPr="00A00311">
        <w:rPr>
          <w:rFonts w:ascii="Calibri Light" w:hAnsi="Calibri Light" w:cs="Calibri Light"/>
          <w:sz w:val="22"/>
          <w:szCs w:val="22"/>
        </w:rPr>
        <w:t xml:space="preserve">             </w:t>
      </w:r>
      <w:r>
        <w:rPr>
          <w:rFonts w:ascii="Calibri Light" w:hAnsi="Calibri Light" w:cs="Calibri Light"/>
          <w:sz w:val="22"/>
          <w:szCs w:val="22"/>
        </w:rPr>
        <w:br/>
      </w:r>
      <w:r w:rsidR="00786873" w:rsidRPr="00A00311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>
        <w:rPr>
          <w:rFonts w:ascii="Calibri Light" w:hAnsi="Calibri Light" w:cs="Calibri Light"/>
          <w:i/>
          <w:iCs/>
          <w:sz w:val="18"/>
          <w:szCs w:val="18"/>
        </w:rPr>
        <w:t>/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 xml:space="preserve">reģistrācijas </w:t>
      </w:r>
      <w:r>
        <w:rPr>
          <w:rFonts w:ascii="Calibri Light" w:hAnsi="Calibri Light" w:cs="Calibri Light"/>
          <w:i/>
          <w:iCs/>
          <w:sz w:val="18"/>
          <w:szCs w:val="18"/>
        </w:rPr>
        <w:t>numurs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 xml:space="preserve"> (fiziskai personai – personas kods)</w:t>
      </w:r>
      <w:r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7D295EF3" w14:textId="77777777" w:rsidR="00A00311" w:rsidRPr="00A00311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</w:p>
    <w:p w14:paraId="67C78594" w14:textId="1BD95BA4" w:rsidR="00AC2F4B" w:rsidRPr="00A00311" w:rsidRDefault="00A00311" w:rsidP="00976B2B">
      <w:pPr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</w:t>
      </w:r>
      <w:r w:rsidRPr="00A00311">
        <w:rPr>
          <w:rFonts w:ascii="Calibri Light" w:hAnsi="Calibri Light" w:cs="Calibri Light"/>
          <w:sz w:val="22"/>
          <w:szCs w:val="22"/>
        </w:rPr>
        <w:t>___</w:t>
      </w:r>
    </w:p>
    <w:p w14:paraId="3157DA99" w14:textId="37BEDD65" w:rsidR="00954938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  <w:bookmarkStart w:id="0" w:name="_Hlk66276181"/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  <w:r w:rsidR="00954938" w:rsidRPr="00A00311">
        <w:rPr>
          <w:rFonts w:ascii="Calibri Light" w:hAnsi="Calibri Light" w:cs="Calibri Light"/>
          <w:i/>
          <w:iCs/>
          <w:sz w:val="18"/>
          <w:szCs w:val="18"/>
        </w:rPr>
        <w:t>juridiskā adrese (fiziskai personai – deklarētās dzīvesvietas adrese)</w:t>
      </w:r>
      <w:bookmarkEnd w:id="0"/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30404622" w14:textId="77777777" w:rsidR="00A00311" w:rsidRPr="00A00311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</w:p>
    <w:p w14:paraId="7BCE7B67" w14:textId="3D5C5FD8" w:rsidR="00CC5CAC" w:rsidRPr="00A00311" w:rsidRDefault="00CC5CAC" w:rsidP="00976B2B">
      <w:pPr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_________________________________________________________</w:t>
      </w:r>
    </w:p>
    <w:p w14:paraId="489D1B51" w14:textId="74BC2B37" w:rsidR="00CC5CAC" w:rsidRPr="00A00311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  <w:r w:rsidR="00CC5CAC" w:rsidRPr="00A00311">
        <w:rPr>
          <w:rFonts w:ascii="Calibri Light" w:hAnsi="Calibri Light" w:cs="Calibri Light"/>
          <w:i/>
          <w:iCs/>
          <w:sz w:val="18"/>
          <w:szCs w:val="18"/>
        </w:rPr>
        <w:t>preču ražošanas adrese – faktiskā graudu audzēšanas adrese</w:t>
      </w:r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1269EABD" w14:textId="14C1C4BD" w:rsidR="004F076E" w:rsidRPr="00A00311" w:rsidRDefault="004F076E" w:rsidP="00954938">
      <w:pPr>
        <w:jc w:val="center"/>
        <w:rPr>
          <w:rFonts w:ascii="Calibri Light" w:hAnsi="Calibri Light" w:cs="Calibri Light"/>
          <w:sz w:val="18"/>
          <w:szCs w:val="18"/>
        </w:rPr>
      </w:pPr>
    </w:p>
    <w:p w14:paraId="68A53A22" w14:textId="25B42263" w:rsidR="00CC5CAC" w:rsidRPr="00A00311" w:rsidRDefault="00CC5CAC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A98095C" w14:textId="77777777" w:rsidR="00CC5CAC" w:rsidRPr="00A00311" w:rsidRDefault="00CC5CAC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45F0F42" w14:textId="77777777" w:rsidR="004F076E" w:rsidRPr="00A00311" w:rsidRDefault="004F076E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DD90C1A" w14:textId="77777777" w:rsidR="00954938" w:rsidRPr="00A00311" w:rsidRDefault="00954938" w:rsidP="00954938">
      <w:pPr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A P L I E C I N Ā J U M S</w:t>
      </w:r>
    </w:p>
    <w:p w14:paraId="1AB212F8" w14:textId="77777777" w:rsidR="00954938" w:rsidRPr="00A00311" w:rsidRDefault="00954938" w:rsidP="0095493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1BFF454" w14:textId="5AF846F6" w:rsidR="00432746" w:rsidRPr="00A00311" w:rsidRDefault="00432746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1C73159" w14:textId="77777777" w:rsidR="00CC5CAC" w:rsidRPr="00A00311" w:rsidRDefault="00CC5CAC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C0D0584" w14:textId="1EB55502" w:rsidR="004F076E" w:rsidRPr="00A00311" w:rsidRDefault="00432746" w:rsidP="007479A5">
      <w:pPr>
        <w:tabs>
          <w:tab w:val="left" w:pos="3960"/>
        </w:tabs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20</w:t>
      </w:r>
      <w:r w:rsidR="00CC5CAC" w:rsidRPr="00A00311">
        <w:rPr>
          <w:rFonts w:ascii="Calibri Light" w:hAnsi="Calibri Light" w:cs="Calibri Light"/>
          <w:sz w:val="22"/>
          <w:szCs w:val="22"/>
        </w:rPr>
        <w:t>21</w:t>
      </w:r>
      <w:r w:rsidR="001F4C0F" w:rsidRPr="00A00311">
        <w:rPr>
          <w:rFonts w:ascii="Calibri Light" w:hAnsi="Calibri Light" w:cs="Calibri Light"/>
          <w:sz w:val="22"/>
          <w:szCs w:val="22"/>
        </w:rPr>
        <w:t>.</w:t>
      </w:r>
      <w:r w:rsidR="00C52250" w:rsidRPr="00A00311">
        <w:rPr>
          <w:rFonts w:ascii="Calibri Light" w:hAnsi="Calibri Light" w:cs="Calibri Light"/>
          <w:sz w:val="22"/>
          <w:szCs w:val="22"/>
        </w:rPr>
        <w:t>gada ____</w:t>
      </w:r>
      <w:r w:rsidR="00E6484A" w:rsidRPr="00A00311">
        <w:rPr>
          <w:rFonts w:ascii="Calibri Light" w:hAnsi="Calibri Light" w:cs="Calibri Light"/>
          <w:sz w:val="22"/>
          <w:szCs w:val="22"/>
        </w:rPr>
        <w:t>.</w:t>
      </w:r>
      <w:r w:rsidR="00C52250" w:rsidRPr="00A00311">
        <w:rPr>
          <w:rFonts w:ascii="Calibri Light" w:hAnsi="Calibri Light" w:cs="Calibri Light"/>
          <w:sz w:val="22"/>
          <w:szCs w:val="22"/>
        </w:rPr>
        <w:t>_______</w:t>
      </w:r>
      <w:r w:rsidR="00A00311">
        <w:rPr>
          <w:rFonts w:ascii="Calibri Light" w:hAnsi="Calibri Light" w:cs="Calibri Light"/>
          <w:sz w:val="22"/>
          <w:szCs w:val="22"/>
        </w:rPr>
        <w:t>______</w:t>
      </w:r>
      <w:r w:rsidR="00E6484A" w:rsidRPr="00A00311">
        <w:rPr>
          <w:rFonts w:ascii="Calibri Light" w:hAnsi="Calibri Light" w:cs="Calibri Light"/>
          <w:sz w:val="22"/>
          <w:szCs w:val="22"/>
        </w:rPr>
        <w:t>__</w:t>
      </w:r>
      <w:r w:rsidR="00C52250"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E6484A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  <w:t xml:space="preserve">          </w:t>
      </w:r>
      <w:r w:rsidR="00C52250" w:rsidRPr="00A00311">
        <w:rPr>
          <w:rFonts w:ascii="Calibri Light" w:hAnsi="Calibri Light" w:cs="Calibri Light"/>
          <w:sz w:val="22"/>
          <w:szCs w:val="22"/>
        </w:rPr>
        <w:t>Nr.</w:t>
      </w:r>
      <w:r w:rsidR="007479A5" w:rsidRPr="00A00311">
        <w:rPr>
          <w:rFonts w:ascii="Calibri Light" w:hAnsi="Calibri Light" w:cs="Calibri Light"/>
          <w:sz w:val="22"/>
          <w:szCs w:val="22"/>
        </w:rPr>
        <w:t xml:space="preserve">  ___</w:t>
      </w:r>
      <w:r w:rsidR="00A00311">
        <w:rPr>
          <w:rFonts w:ascii="Calibri Light" w:hAnsi="Calibri Light" w:cs="Calibri Light"/>
          <w:sz w:val="22"/>
          <w:szCs w:val="22"/>
        </w:rPr>
        <w:t>__</w:t>
      </w:r>
      <w:r w:rsidR="006F1E3D">
        <w:rPr>
          <w:rFonts w:ascii="Calibri Light" w:hAnsi="Calibri Light" w:cs="Calibri Light"/>
          <w:sz w:val="22"/>
          <w:szCs w:val="22"/>
        </w:rPr>
        <w:t>__</w:t>
      </w:r>
      <w:r w:rsidR="00A00311">
        <w:rPr>
          <w:rFonts w:ascii="Calibri Light" w:hAnsi="Calibri Light" w:cs="Calibri Light"/>
          <w:sz w:val="22"/>
          <w:szCs w:val="22"/>
        </w:rPr>
        <w:t>_</w:t>
      </w:r>
      <w:r w:rsidR="007479A5" w:rsidRPr="00A00311">
        <w:rPr>
          <w:rFonts w:ascii="Calibri Light" w:hAnsi="Calibri Light" w:cs="Calibri Light"/>
          <w:sz w:val="22"/>
          <w:szCs w:val="22"/>
        </w:rPr>
        <w:t>___</w:t>
      </w:r>
    </w:p>
    <w:p w14:paraId="1A999257" w14:textId="77777777" w:rsidR="004F076E" w:rsidRPr="00A00311" w:rsidRDefault="004F076E" w:rsidP="00432746">
      <w:pPr>
        <w:ind w:left="1440"/>
        <w:jc w:val="right"/>
        <w:rPr>
          <w:rFonts w:ascii="Calibri Light" w:hAnsi="Calibri Light" w:cs="Calibri Light"/>
          <w:sz w:val="22"/>
          <w:szCs w:val="22"/>
        </w:rPr>
      </w:pPr>
    </w:p>
    <w:p w14:paraId="2912029F" w14:textId="77777777" w:rsidR="00A00311" w:rsidRDefault="00A00311" w:rsidP="00432746">
      <w:pPr>
        <w:ind w:left="1440"/>
        <w:jc w:val="right"/>
        <w:rPr>
          <w:rFonts w:ascii="Calibri Light" w:hAnsi="Calibri Light" w:cs="Calibri Light"/>
          <w:sz w:val="22"/>
          <w:szCs w:val="22"/>
        </w:rPr>
      </w:pPr>
    </w:p>
    <w:p w14:paraId="108FD0FA" w14:textId="635AAFAA" w:rsidR="001F2E84" w:rsidRPr="00A00311" w:rsidRDefault="00C52250" w:rsidP="00A00311">
      <w:pPr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Lauksaimniecības produkcijas pārstrādātājam</w:t>
      </w:r>
    </w:p>
    <w:p w14:paraId="7850B13A" w14:textId="77777777" w:rsidR="00E6484A" w:rsidRPr="00A00311" w:rsidRDefault="00E6484A" w:rsidP="00A00311">
      <w:pPr>
        <w:ind w:left="4820"/>
        <w:rPr>
          <w:rFonts w:ascii="Calibri Light" w:hAnsi="Calibri Light" w:cs="Calibri Light"/>
          <w:sz w:val="22"/>
          <w:szCs w:val="22"/>
        </w:rPr>
      </w:pPr>
    </w:p>
    <w:p w14:paraId="4AABF6EE" w14:textId="0E5FFE5B" w:rsidR="00C52250" w:rsidRPr="00A00311" w:rsidRDefault="00786873" w:rsidP="00A00311">
      <w:pPr>
        <w:tabs>
          <w:tab w:val="left" w:pos="7920"/>
        </w:tabs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A00311">
        <w:rPr>
          <w:rFonts w:ascii="Calibri Light" w:hAnsi="Calibri Light" w:cs="Calibri Light"/>
          <w:sz w:val="22"/>
          <w:szCs w:val="22"/>
        </w:rPr>
        <w:t>AS</w:t>
      </w:r>
      <w:r w:rsidR="001F4C0F" w:rsidRPr="00A00311">
        <w:rPr>
          <w:rFonts w:ascii="Calibri Light" w:hAnsi="Calibri Light" w:cs="Calibri Light"/>
          <w:sz w:val="22"/>
          <w:szCs w:val="22"/>
        </w:rPr>
        <w:t xml:space="preserve">  </w:t>
      </w:r>
      <w:r w:rsidR="00A00311">
        <w:rPr>
          <w:rFonts w:ascii="Calibri Light" w:hAnsi="Calibri Light" w:cs="Calibri Light"/>
          <w:sz w:val="22"/>
          <w:szCs w:val="22"/>
        </w:rPr>
        <w:t>“</w:t>
      </w:r>
      <w:r w:rsidR="001F4C0F" w:rsidRPr="00A00311">
        <w:rPr>
          <w:rFonts w:ascii="Calibri Light" w:hAnsi="Calibri Light" w:cs="Calibri Light"/>
          <w:sz w:val="22"/>
          <w:szCs w:val="22"/>
        </w:rPr>
        <w:t>Dobeles dzirnavnieks</w:t>
      </w:r>
      <w:r w:rsidR="00A00311">
        <w:rPr>
          <w:rFonts w:ascii="Calibri Light" w:hAnsi="Calibri Light" w:cs="Calibri Light"/>
          <w:sz w:val="22"/>
          <w:szCs w:val="22"/>
        </w:rPr>
        <w:t>”</w:t>
      </w:r>
    </w:p>
    <w:p w14:paraId="4EE1366B" w14:textId="77777777" w:rsidR="00A004DC" w:rsidRPr="00A00311" w:rsidRDefault="00A004DC" w:rsidP="00A00311">
      <w:pPr>
        <w:tabs>
          <w:tab w:val="left" w:pos="6480"/>
          <w:tab w:val="left" w:pos="8820"/>
        </w:tabs>
        <w:ind w:left="4820"/>
        <w:rPr>
          <w:rFonts w:ascii="Calibri Light" w:hAnsi="Calibri Light" w:cs="Calibri Light"/>
          <w:sz w:val="22"/>
          <w:szCs w:val="22"/>
        </w:rPr>
      </w:pPr>
    </w:p>
    <w:p w14:paraId="304055C8" w14:textId="12AC4805" w:rsidR="00A00311" w:rsidRDefault="001F4C0F" w:rsidP="00A00311">
      <w:pPr>
        <w:tabs>
          <w:tab w:val="left" w:pos="6480"/>
        </w:tabs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Reģ</w:t>
      </w:r>
      <w:r w:rsidR="00A00311">
        <w:rPr>
          <w:rFonts w:ascii="Calibri Light" w:hAnsi="Calibri Light" w:cs="Calibri Light"/>
          <w:sz w:val="22"/>
          <w:szCs w:val="22"/>
        </w:rPr>
        <w:t xml:space="preserve">istrācijas </w:t>
      </w:r>
      <w:r w:rsidRPr="00A00311">
        <w:rPr>
          <w:rFonts w:ascii="Calibri Light" w:hAnsi="Calibri Light" w:cs="Calibri Light"/>
          <w:sz w:val="22"/>
          <w:szCs w:val="22"/>
        </w:rPr>
        <w:t>n</w:t>
      </w:r>
      <w:r w:rsidR="00A00311">
        <w:rPr>
          <w:rFonts w:ascii="Calibri Light" w:hAnsi="Calibri Light" w:cs="Calibri Light"/>
          <w:sz w:val="22"/>
          <w:szCs w:val="22"/>
        </w:rPr>
        <w:t>umurs:</w:t>
      </w:r>
      <w:r w:rsidRPr="00A00311">
        <w:rPr>
          <w:rFonts w:ascii="Calibri Light" w:hAnsi="Calibri Light" w:cs="Calibri Light"/>
          <w:sz w:val="22"/>
          <w:szCs w:val="22"/>
        </w:rPr>
        <w:t xml:space="preserve"> 40003020653; </w:t>
      </w:r>
    </w:p>
    <w:p w14:paraId="30F198FD" w14:textId="786CAD1F" w:rsidR="004026AD" w:rsidRPr="00A00311" w:rsidRDefault="001F4C0F" w:rsidP="00A00311">
      <w:pPr>
        <w:tabs>
          <w:tab w:val="left" w:pos="6480"/>
        </w:tabs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PVN</w:t>
      </w:r>
      <w:r w:rsidR="00A00311">
        <w:rPr>
          <w:rFonts w:ascii="Calibri Light" w:hAnsi="Calibri Light" w:cs="Calibri Light"/>
          <w:sz w:val="22"/>
          <w:szCs w:val="22"/>
        </w:rPr>
        <w:t xml:space="preserve"> maksātāja numurs</w:t>
      </w:r>
      <w:r w:rsidR="00C341B8">
        <w:rPr>
          <w:rFonts w:ascii="Calibri Light" w:hAnsi="Calibri Light" w:cs="Calibri Light"/>
          <w:sz w:val="22"/>
          <w:szCs w:val="22"/>
        </w:rPr>
        <w:t>:</w:t>
      </w:r>
      <w:r w:rsidRPr="00A00311">
        <w:rPr>
          <w:rFonts w:ascii="Calibri Light" w:hAnsi="Calibri Light" w:cs="Calibri Light"/>
          <w:sz w:val="22"/>
          <w:szCs w:val="22"/>
        </w:rPr>
        <w:t xml:space="preserve"> LV 40003020653</w:t>
      </w:r>
    </w:p>
    <w:p w14:paraId="3660FE59" w14:textId="77777777" w:rsidR="00E6484A" w:rsidRPr="00A00311" w:rsidRDefault="00E6484A" w:rsidP="00A00311">
      <w:pPr>
        <w:ind w:left="4820"/>
        <w:rPr>
          <w:rFonts w:ascii="Calibri Light" w:hAnsi="Calibri Light" w:cs="Calibri Light"/>
          <w:sz w:val="22"/>
          <w:szCs w:val="22"/>
        </w:rPr>
      </w:pPr>
    </w:p>
    <w:p w14:paraId="420A70DA" w14:textId="643628A4" w:rsidR="00E6484A" w:rsidRPr="00A00311" w:rsidRDefault="00C341B8" w:rsidP="00A00311">
      <w:pPr>
        <w:ind w:left="48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Juridiskā adrese: </w:t>
      </w:r>
      <w:r w:rsidR="001F4C0F" w:rsidRPr="00A00311">
        <w:rPr>
          <w:rFonts w:ascii="Calibri Light" w:hAnsi="Calibri Light" w:cs="Calibri Light"/>
          <w:sz w:val="22"/>
          <w:szCs w:val="22"/>
        </w:rPr>
        <w:t>Spodrības iela 4, Dobele, Dobeles novads, LV-3701</w:t>
      </w:r>
    </w:p>
    <w:p w14:paraId="5A96732F" w14:textId="77777777" w:rsidR="00A004DC" w:rsidRPr="00A00311" w:rsidRDefault="00A004DC" w:rsidP="00A00311">
      <w:pPr>
        <w:tabs>
          <w:tab w:val="left" w:pos="8640"/>
        </w:tabs>
        <w:rPr>
          <w:rFonts w:ascii="Calibri Light" w:hAnsi="Calibri Light" w:cs="Calibri Light"/>
          <w:sz w:val="22"/>
          <w:szCs w:val="22"/>
        </w:rPr>
      </w:pPr>
    </w:p>
    <w:p w14:paraId="58CDAC10" w14:textId="77777777" w:rsidR="007479A5" w:rsidRPr="00A00311" w:rsidRDefault="007479A5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E9CF5E7" w14:textId="77777777" w:rsidR="00C341B8" w:rsidRDefault="008F1BA6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 xml:space="preserve">Lai saņemtu </w:t>
      </w:r>
      <w:r w:rsidR="004E3D57" w:rsidRPr="00A00311">
        <w:rPr>
          <w:rFonts w:ascii="Calibri Light" w:hAnsi="Calibri Light" w:cs="Calibri Light"/>
          <w:sz w:val="22"/>
          <w:szCs w:val="22"/>
        </w:rPr>
        <w:t xml:space="preserve">Pievienotās vērtības nodokļa </w:t>
      </w:r>
      <w:r w:rsidRPr="00A00311">
        <w:rPr>
          <w:rFonts w:ascii="Calibri Light" w:hAnsi="Calibri Light" w:cs="Calibri Light"/>
          <w:sz w:val="22"/>
          <w:szCs w:val="22"/>
        </w:rPr>
        <w:t>likuma 13</w:t>
      </w:r>
      <w:r w:rsidR="004E3D57" w:rsidRPr="00A00311">
        <w:rPr>
          <w:rFonts w:ascii="Calibri Light" w:hAnsi="Calibri Light" w:cs="Calibri Light"/>
          <w:sz w:val="22"/>
          <w:szCs w:val="22"/>
        </w:rPr>
        <w:t>5</w:t>
      </w:r>
      <w:r w:rsidRPr="00A00311">
        <w:rPr>
          <w:rFonts w:ascii="Calibri Light" w:hAnsi="Calibri Light" w:cs="Calibri Light"/>
          <w:sz w:val="22"/>
          <w:szCs w:val="22"/>
        </w:rPr>
        <w:t>.pantā noteikto kompensāciju 1</w:t>
      </w:r>
      <w:r w:rsidR="00CD3494" w:rsidRPr="00A00311">
        <w:rPr>
          <w:rFonts w:ascii="Calibri Light" w:hAnsi="Calibri Light" w:cs="Calibri Light"/>
          <w:sz w:val="22"/>
          <w:szCs w:val="22"/>
        </w:rPr>
        <w:t>4</w:t>
      </w:r>
      <w:r w:rsidRPr="00A00311">
        <w:rPr>
          <w:rFonts w:ascii="Calibri Light" w:hAnsi="Calibri Light" w:cs="Calibri Light"/>
          <w:sz w:val="22"/>
          <w:szCs w:val="22"/>
        </w:rPr>
        <w:t xml:space="preserve"> procentu apmērā no </w:t>
      </w:r>
      <w:r w:rsidR="00360D4E" w:rsidRPr="00A00311">
        <w:rPr>
          <w:rFonts w:ascii="Calibri Light" w:hAnsi="Calibri Light" w:cs="Calibri Light"/>
          <w:sz w:val="22"/>
          <w:szCs w:val="22"/>
        </w:rPr>
        <w:t>piegādātās lauksaimniecības produkcijas vērtības</w:t>
      </w:r>
      <w:r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360D4E" w:rsidRPr="00A00311">
        <w:rPr>
          <w:rFonts w:ascii="Calibri Light" w:hAnsi="Calibri Light" w:cs="Calibri Light"/>
          <w:sz w:val="22"/>
          <w:szCs w:val="22"/>
        </w:rPr>
        <w:t xml:space="preserve">par nodokli, kas samaksāts, iegādājoties preces un saņemot pakalpojumus </w:t>
      </w:r>
      <w:r w:rsidR="00432746" w:rsidRPr="00A00311">
        <w:rPr>
          <w:rFonts w:ascii="Calibri Light" w:hAnsi="Calibri Light" w:cs="Calibri Light"/>
          <w:sz w:val="22"/>
          <w:szCs w:val="22"/>
        </w:rPr>
        <w:t>J</w:t>
      </w:r>
      <w:r w:rsidR="00360D4E" w:rsidRPr="00A00311">
        <w:rPr>
          <w:rFonts w:ascii="Calibri Light" w:hAnsi="Calibri Light" w:cs="Calibri Light"/>
          <w:sz w:val="22"/>
          <w:szCs w:val="22"/>
        </w:rPr>
        <w:t xml:space="preserve">ums nodotās lauksaimniecības produkcijas ražošanas nodrošināšanai, </w:t>
      </w:r>
      <w:r w:rsidR="00E14BBE" w:rsidRPr="00A00311">
        <w:rPr>
          <w:rFonts w:ascii="Calibri Light" w:hAnsi="Calibri Light" w:cs="Calibri Light"/>
          <w:sz w:val="22"/>
          <w:szCs w:val="22"/>
        </w:rPr>
        <w:t xml:space="preserve">apliecinu, ka </w:t>
      </w:r>
    </w:p>
    <w:p w14:paraId="3AF34A60" w14:textId="77777777" w:rsidR="00C341B8" w:rsidRDefault="00C341B8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54EC16B" w14:textId="22791739" w:rsidR="00E14BBE" w:rsidRPr="00A00311" w:rsidRDefault="008A2398" w:rsidP="00C341B8">
      <w:pPr>
        <w:tabs>
          <w:tab w:val="left" w:pos="1620"/>
          <w:tab w:val="left" w:pos="7920"/>
        </w:tabs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</w:t>
      </w:r>
      <w:r w:rsidR="007479A5" w:rsidRPr="00A00311">
        <w:rPr>
          <w:rFonts w:ascii="Calibri Light" w:hAnsi="Calibri Light" w:cs="Calibri Light"/>
          <w:sz w:val="22"/>
          <w:szCs w:val="22"/>
        </w:rPr>
        <w:t>______________</w:t>
      </w:r>
      <w:r w:rsidR="004E3D57" w:rsidRPr="00A00311">
        <w:rPr>
          <w:rFonts w:ascii="Calibri Light" w:hAnsi="Calibri Light" w:cs="Calibri Light"/>
          <w:sz w:val="22"/>
          <w:szCs w:val="22"/>
        </w:rPr>
        <w:t>__________________</w:t>
      </w:r>
    </w:p>
    <w:p w14:paraId="195F1D62" w14:textId="66AFB893" w:rsidR="00E14BBE" w:rsidRPr="00C341B8" w:rsidRDefault="00C341B8" w:rsidP="00C341B8">
      <w:pPr>
        <w:tabs>
          <w:tab w:val="left" w:pos="1620"/>
          <w:tab w:val="left" w:pos="7920"/>
        </w:tabs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/</w:t>
      </w:r>
      <w:r w:rsidR="00E14BBE" w:rsidRPr="00C341B8">
        <w:rPr>
          <w:rFonts w:ascii="Calibri Light" w:hAnsi="Calibri Light" w:cs="Calibri Light"/>
          <w:i/>
          <w:iCs/>
          <w:sz w:val="18"/>
          <w:szCs w:val="18"/>
        </w:rPr>
        <w:t>lauksaimnieka nosaukums</w:t>
      </w:r>
      <w:r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70F70793" w14:textId="77777777" w:rsidR="008F1BA6" w:rsidRPr="00A00311" w:rsidRDefault="007479A5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 xml:space="preserve">nodarbojas ar </w:t>
      </w:r>
      <w:r w:rsidR="008A2398" w:rsidRPr="00A00311">
        <w:rPr>
          <w:rFonts w:ascii="Calibri Light" w:hAnsi="Calibri Light" w:cs="Calibri Light"/>
          <w:sz w:val="22"/>
          <w:szCs w:val="22"/>
        </w:rPr>
        <w:t>lauksaimniecības produkcijas ražošanu un nav</w:t>
      </w:r>
      <w:r w:rsidR="00E14BBE"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A004DC" w:rsidRPr="00A00311">
        <w:rPr>
          <w:rFonts w:ascii="Calibri Light" w:hAnsi="Calibri Light" w:cs="Calibri Light"/>
          <w:sz w:val="22"/>
          <w:szCs w:val="22"/>
        </w:rPr>
        <w:t xml:space="preserve">reģistrējies/-usies </w:t>
      </w:r>
      <w:r w:rsidR="008A2398" w:rsidRPr="00A00311">
        <w:rPr>
          <w:rFonts w:ascii="Calibri Light" w:hAnsi="Calibri Light" w:cs="Calibri Light"/>
          <w:sz w:val="22"/>
          <w:szCs w:val="22"/>
        </w:rPr>
        <w:t xml:space="preserve">Valsts ieņēmumu dienesta </w:t>
      </w:r>
      <w:r w:rsidR="004E3D57" w:rsidRPr="00A00311">
        <w:rPr>
          <w:rFonts w:ascii="Calibri Light" w:hAnsi="Calibri Light" w:cs="Calibri Light"/>
          <w:sz w:val="22"/>
          <w:szCs w:val="22"/>
        </w:rPr>
        <w:t xml:space="preserve">pievienotās vērtības nodokļa maksātāju </w:t>
      </w:r>
      <w:r w:rsidR="008A2398" w:rsidRPr="00A00311">
        <w:rPr>
          <w:rFonts w:ascii="Calibri Light" w:hAnsi="Calibri Light" w:cs="Calibri Light"/>
          <w:sz w:val="22"/>
          <w:szCs w:val="22"/>
        </w:rPr>
        <w:t>reģistrā</w:t>
      </w:r>
      <w:r w:rsidR="00294247" w:rsidRPr="00A00311">
        <w:rPr>
          <w:rFonts w:ascii="Calibri Light" w:hAnsi="Calibri Light" w:cs="Calibri Light"/>
          <w:sz w:val="22"/>
          <w:szCs w:val="22"/>
        </w:rPr>
        <w:t>.</w:t>
      </w:r>
    </w:p>
    <w:p w14:paraId="4FEA7D79" w14:textId="77777777" w:rsidR="00294247" w:rsidRPr="00A00311" w:rsidRDefault="00294247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71DC7A86" w14:textId="77777777" w:rsidR="007479A5" w:rsidRPr="00A00311" w:rsidRDefault="007479A5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32555247" w14:textId="77777777" w:rsidR="00892B4E" w:rsidRPr="00A00311" w:rsidRDefault="00892B4E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0E424157" w14:textId="77777777" w:rsidR="00892B4E" w:rsidRPr="00A00311" w:rsidRDefault="00892B4E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1ED16E64" w14:textId="77777777" w:rsidR="00892B4E" w:rsidRPr="00A00311" w:rsidRDefault="00892B4E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6384A640" w14:textId="26761D5F" w:rsidR="00294247" w:rsidRPr="00A00311" w:rsidRDefault="00C341B8" w:rsidP="00432746">
      <w:pPr>
        <w:ind w:firstLine="72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</w:t>
      </w:r>
      <w:r w:rsidR="006979DF" w:rsidRPr="00A00311">
        <w:rPr>
          <w:rFonts w:ascii="Calibri Light" w:hAnsi="Calibri Light" w:cs="Calibri Light"/>
          <w:sz w:val="22"/>
          <w:szCs w:val="22"/>
        </w:rPr>
        <w:t>_______</w:t>
      </w:r>
      <w:r w:rsidR="00A004DC" w:rsidRPr="00A00311">
        <w:rPr>
          <w:rFonts w:ascii="Calibri Light" w:hAnsi="Calibri Light" w:cs="Calibri Light"/>
          <w:sz w:val="22"/>
          <w:szCs w:val="22"/>
        </w:rPr>
        <w:t>_____________</w:t>
      </w:r>
    </w:p>
    <w:p w14:paraId="72EAE0BB" w14:textId="2F31258A" w:rsidR="00C52250" w:rsidRPr="00C341B8" w:rsidRDefault="007479A5" w:rsidP="00432746">
      <w:pPr>
        <w:tabs>
          <w:tab w:val="left" w:pos="6480"/>
          <w:tab w:val="left" w:pos="11160"/>
        </w:tabs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C341B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          </w:t>
      </w:r>
      <w:r w:rsidR="00892B4E" w:rsidRPr="00C341B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       </w:t>
      </w:r>
      <w:r w:rsidRPr="00C341B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C341B8">
        <w:rPr>
          <w:rFonts w:ascii="Calibri Light" w:hAnsi="Calibri Light" w:cs="Calibri Light"/>
          <w:i/>
          <w:iCs/>
          <w:sz w:val="18"/>
          <w:szCs w:val="18"/>
        </w:rPr>
        <w:t>/</w:t>
      </w:r>
      <w:r w:rsidR="00A004DC" w:rsidRPr="00C341B8">
        <w:rPr>
          <w:rFonts w:ascii="Calibri Light" w:hAnsi="Calibri Light" w:cs="Calibri Light"/>
          <w:i/>
          <w:iCs/>
          <w:sz w:val="18"/>
          <w:szCs w:val="18"/>
        </w:rPr>
        <w:t>paraksts un tā</w:t>
      </w:r>
      <w:r w:rsidR="006979DF" w:rsidRPr="00C341B8">
        <w:rPr>
          <w:rFonts w:ascii="Calibri Light" w:hAnsi="Calibri Light" w:cs="Calibri Light"/>
          <w:i/>
          <w:iCs/>
          <w:sz w:val="18"/>
          <w:szCs w:val="18"/>
        </w:rPr>
        <w:t xml:space="preserve"> atšifrējums</w:t>
      </w:r>
      <w:r w:rsidR="00C341B8">
        <w:rPr>
          <w:rFonts w:ascii="Calibri Light" w:hAnsi="Calibri Light" w:cs="Calibri Light"/>
          <w:i/>
          <w:iCs/>
          <w:sz w:val="18"/>
          <w:szCs w:val="18"/>
        </w:rPr>
        <w:t>/</w:t>
      </w:r>
    </w:p>
    <w:sectPr w:rsidR="00C52250" w:rsidRPr="00C341B8" w:rsidSect="004F076E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B"/>
    <w:rsid w:val="001F2E84"/>
    <w:rsid w:val="001F4C0F"/>
    <w:rsid w:val="002341ED"/>
    <w:rsid w:val="002664C9"/>
    <w:rsid w:val="002820C9"/>
    <w:rsid w:val="0029230E"/>
    <w:rsid w:val="00294247"/>
    <w:rsid w:val="002F20EC"/>
    <w:rsid w:val="00360D4E"/>
    <w:rsid w:val="004026AD"/>
    <w:rsid w:val="00432746"/>
    <w:rsid w:val="004E3D57"/>
    <w:rsid w:val="004F076E"/>
    <w:rsid w:val="005B6E55"/>
    <w:rsid w:val="006979DF"/>
    <w:rsid w:val="006F1E3D"/>
    <w:rsid w:val="007479A5"/>
    <w:rsid w:val="00786873"/>
    <w:rsid w:val="00814B03"/>
    <w:rsid w:val="00892B4E"/>
    <w:rsid w:val="008A2398"/>
    <w:rsid w:val="008D64B1"/>
    <w:rsid w:val="008F1BA6"/>
    <w:rsid w:val="00954938"/>
    <w:rsid w:val="00976B2B"/>
    <w:rsid w:val="00A00311"/>
    <w:rsid w:val="00A004DC"/>
    <w:rsid w:val="00A476FD"/>
    <w:rsid w:val="00A91402"/>
    <w:rsid w:val="00AC2F4B"/>
    <w:rsid w:val="00BC5AA4"/>
    <w:rsid w:val="00C341B8"/>
    <w:rsid w:val="00C51051"/>
    <w:rsid w:val="00C52250"/>
    <w:rsid w:val="00C977A6"/>
    <w:rsid w:val="00CB56F3"/>
    <w:rsid w:val="00CC5CAC"/>
    <w:rsid w:val="00CD3494"/>
    <w:rsid w:val="00DA0AFA"/>
    <w:rsid w:val="00DB0C15"/>
    <w:rsid w:val="00DE25BB"/>
    <w:rsid w:val="00E14BBE"/>
    <w:rsid w:val="00E6484A"/>
    <w:rsid w:val="00F557ED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49EA"/>
  <w15:docId w15:val="{DFE25EF1-3178-40FF-951F-0A53543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Lauksaimnieks____________________________________________________</vt:lpstr>
    </vt:vector>
  </TitlesOfParts>
  <Company>VID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Lauksaimnieks____________________________________________________</dc:title>
  <dc:creator>VID</dc:creator>
  <cp:lastModifiedBy>Zanda Lūse</cp:lastModifiedBy>
  <cp:revision>5</cp:revision>
  <cp:lastPrinted>2021-03-15T10:11:00Z</cp:lastPrinted>
  <dcterms:created xsi:type="dcterms:W3CDTF">2021-03-15T10:09:00Z</dcterms:created>
  <dcterms:modified xsi:type="dcterms:W3CDTF">2021-03-15T11:05:00Z</dcterms:modified>
</cp:coreProperties>
</file>